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23F8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СО-90.128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6537F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433070</wp:posOffset>
            </wp:positionV>
            <wp:extent cx="1743075" cy="1419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9"/>
                    <a:stretch/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23F8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6CFA-46C9-4BEF-AE35-9E07BB5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2022-01-19T06:46:00Z</dcterms:modified>
</cp:coreProperties>
</file>